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AF24" w14:textId="77777777" w:rsidR="00F86FF0" w:rsidRPr="00196F86" w:rsidRDefault="00F86FF0">
      <w:pPr>
        <w:rPr>
          <w:sz w:val="32"/>
          <w:szCs w:val="32"/>
          <w:lang w:val="it-IT"/>
        </w:rPr>
      </w:pPr>
    </w:p>
    <w:p w14:paraId="2CDDA6C7" w14:textId="77777777" w:rsid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ISCRIZIONI CAMPIONATO PROVINCIALE A SQUADRE 2026/2027</w:t>
      </w:r>
    </w:p>
    <w:p w14:paraId="378769D7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</w:p>
    <w:p w14:paraId="4E53EC92" w14:textId="77777777" w:rsid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Si comunica che l’Ufficio UISP Bologna resterà chiuso dal 15 giugno 2026 all’8 luglio 2026.</w:t>
      </w:r>
    </w:p>
    <w:p w14:paraId="153464D8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</w:p>
    <w:p w14:paraId="04A7736F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Per effettuare l’iscrizione delle squadre sono previste le seguenti modalità:</w:t>
      </w:r>
    </w:p>
    <w:p w14:paraId="27042D5C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1. Pagamento presso la UISP Bologna</w:t>
      </w:r>
    </w:p>
    <w:p w14:paraId="664CF990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È possibile effettuare il pagamento direttamente presso la cassa della UISP Bologna, nelle ore di apertura mattutina.</w:t>
      </w:r>
    </w:p>
    <w:p w14:paraId="320EECAB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In tal caso sarà necessario presentare:</w:t>
      </w:r>
    </w:p>
    <w:p w14:paraId="019A306B" w14:textId="77777777" w:rsidR="00764534" w:rsidRPr="00764534" w:rsidRDefault="00764534" w:rsidP="00764534">
      <w:pPr>
        <w:numPr>
          <w:ilvl w:val="0"/>
          <w:numId w:val="7"/>
        </w:num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 xml:space="preserve">la cartella contenente le firme dei tesserati; </w:t>
      </w:r>
    </w:p>
    <w:p w14:paraId="1340399D" w14:textId="77777777" w:rsidR="00764534" w:rsidRPr="00764534" w:rsidRDefault="00764534" w:rsidP="00764534">
      <w:pPr>
        <w:numPr>
          <w:ilvl w:val="0"/>
          <w:numId w:val="7"/>
        </w:num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 xml:space="preserve">una fotocopia della stessa. </w:t>
      </w:r>
    </w:p>
    <w:p w14:paraId="21EEED1E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Una copia verrà trattenuta dall’Ufficio, mentre l’altra, debitamente timbrata, sarà restituita alla squadra come ricevuta.</w:t>
      </w:r>
    </w:p>
    <w:p w14:paraId="660B55E6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2. Pagamento tramite bonifico bancario</w:t>
      </w:r>
    </w:p>
    <w:p w14:paraId="5BEB5160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Il pagamento può essere effettuato mediante bonifico bancario al seguente conto:</w:t>
      </w:r>
    </w:p>
    <w:p w14:paraId="6D9DB8EC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Intesa Sanpaolo</w:t>
      </w:r>
      <w:r w:rsidRPr="00764534">
        <w:rPr>
          <w:b/>
          <w:bCs/>
          <w:sz w:val="32"/>
          <w:szCs w:val="32"/>
          <w:lang w:val="it-IT"/>
        </w:rPr>
        <w:br/>
        <w:t>IBAN: IT34S0306909606100000008106</w:t>
      </w:r>
    </w:p>
    <w:p w14:paraId="56CC28E6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Nella causale del bonifico dovrà essere indicato:</w:t>
      </w:r>
    </w:p>
    <w:p w14:paraId="7149E06F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“Campionato Provinciale a Squadre 2026/2027”</w:t>
      </w:r>
    </w:p>
    <w:p w14:paraId="3A33FD35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e inoltre:</w:t>
      </w:r>
    </w:p>
    <w:p w14:paraId="7785AFE5" w14:textId="77777777" w:rsidR="00764534" w:rsidRPr="00764534" w:rsidRDefault="00764534" w:rsidP="00764534">
      <w:pPr>
        <w:numPr>
          <w:ilvl w:val="0"/>
          <w:numId w:val="8"/>
        </w:num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 xml:space="preserve">il nome del Bar o del Circolo e il relativo numero identificativo, nel caso di iscrizione di una singola squadra; </w:t>
      </w:r>
    </w:p>
    <w:p w14:paraId="5EB9D5A2" w14:textId="77777777" w:rsidR="00764534" w:rsidRPr="00764534" w:rsidRDefault="00764534" w:rsidP="00764534">
      <w:pPr>
        <w:numPr>
          <w:ilvl w:val="0"/>
          <w:numId w:val="8"/>
        </w:num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 xml:space="preserve">il nome del Bar o del Circolo e il numero complessivo delle squadre iscritte, nel caso di un unico pagamento relativo a più squadre. </w:t>
      </w:r>
    </w:p>
    <w:p w14:paraId="1A4581FE" w14:textId="77777777" w:rsid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Si ricorda che la quota di iscrizione per la stagione 2026/2027 è confermata in € 230,00 per squadra, invariata rispetto alla stagione precedente.</w:t>
      </w:r>
    </w:p>
    <w:p w14:paraId="791AA1C7" w14:textId="77777777" w:rsidR="006D2083" w:rsidRDefault="006D2083" w:rsidP="00764534">
      <w:pPr>
        <w:rPr>
          <w:b/>
          <w:bCs/>
          <w:sz w:val="32"/>
          <w:szCs w:val="32"/>
          <w:lang w:val="it-IT"/>
        </w:rPr>
      </w:pPr>
    </w:p>
    <w:p w14:paraId="30ED976A" w14:textId="77777777" w:rsidR="006D2083" w:rsidRDefault="006D2083" w:rsidP="00764534">
      <w:pPr>
        <w:rPr>
          <w:b/>
          <w:bCs/>
          <w:sz w:val="32"/>
          <w:szCs w:val="32"/>
          <w:lang w:val="it-IT"/>
        </w:rPr>
      </w:pPr>
    </w:p>
    <w:p w14:paraId="355C18CA" w14:textId="77777777" w:rsidR="006D2083" w:rsidRPr="00764534" w:rsidRDefault="006D2083" w:rsidP="00764534">
      <w:pPr>
        <w:rPr>
          <w:b/>
          <w:bCs/>
          <w:sz w:val="32"/>
          <w:szCs w:val="32"/>
          <w:lang w:val="it-IT"/>
        </w:rPr>
      </w:pPr>
    </w:p>
    <w:p w14:paraId="7798B474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lastRenderedPageBreak/>
        <w:t>Documentazione</w:t>
      </w:r>
    </w:p>
    <w:p w14:paraId="384FB569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Sul sito internet sono disponibili:</w:t>
      </w:r>
    </w:p>
    <w:p w14:paraId="64EF4CF1" w14:textId="77777777" w:rsidR="00764534" w:rsidRPr="00764534" w:rsidRDefault="00764534" w:rsidP="00764534">
      <w:pPr>
        <w:numPr>
          <w:ilvl w:val="0"/>
          <w:numId w:val="9"/>
        </w:num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 xml:space="preserve">le cartelle per l’inserimento dei nominativi; </w:t>
      </w:r>
    </w:p>
    <w:p w14:paraId="4B67A48C" w14:textId="77777777" w:rsidR="00764534" w:rsidRPr="00764534" w:rsidRDefault="00764534" w:rsidP="00764534">
      <w:pPr>
        <w:numPr>
          <w:ilvl w:val="0"/>
          <w:numId w:val="9"/>
        </w:num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 xml:space="preserve">il modulo di iscrizione delle squadre. </w:t>
      </w:r>
    </w:p>
    <w:p w14:paraId="62207762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La medesima documentazione è stata inoltre inviata tramite posta elettronica ai capitani della scorsa stagione.</w:t>
      </w:r>
    </w:p>
    <w:p w14:paraId="1290D35B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Per esigenze amministrative derivanti da nuove procedure organizzative introdotte nel corrente esercizio, si chiede cortesemente di trasmettere la documentazione compilata anche via e-mail.</w:t>
      </w:r>
    </w:p>
    <w:p w14:paraId="5908FAFC" w14:textId="77777777" w:rsid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Ringraziamo fin d’ora tutte le società, i Bar, i Circoli e i capitani per la preziosa collaborazione.</w:t>
      </w:r>
    </w:p>
    <w:p w14:paraId="73D35486" w14:textId="77777777" w:rsidR="00293F28" w:rsidRPr="00764534" w:rsidRDefault="00293F28" w:rsidP="00764534">
      <w:pPr>
        <w:rPr>
          <w:b/>
          <w:bCs/>
          <w:sz w:val="32"/>
          <w:szCs w:val="32"/>
          <w:lang w:val="it-IT"/>
        </w:rPr>
      </w:pPr>
    </w:p>
    <w:p w14:paraId="489186D7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Vidimazione delle cartelle</w:t>
      </w:r>
    </w:p>
    <w:p w14:paraId="11EEB229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Le cartelle contenenti le firme saranno vidimate nel periodo compreso tra giovedì 9 luglio 2026 e sabato 18 luglio 2026.</w:t>
      </w:r>
    </w:p>
    <w:p w14:paraId="0D359063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Cordiali saluti.</w:t>
      </w:r>
    </w:p>
    <w:p w14:paraId="5AF0D000" w14:textId="77777777" w:rsidR="00764534" w:rsidRPr="00764534" w:rsidRDefault="00764534" w:rsidP="00764534">
      <w:pPr>
        <w:rPr>
          <w:b/>
          <w:bCs/>
          <w:sz w:val="32"/>
          <w:szCs w:val="32"/>
          <w:lang w:val="it-IT"/>
        </w:rPr>
      </w:pPr>
      <w:r w:rsidRPr="00764534">
        <w:rPr>
          <w:b/>
          <w:bCs/>
          <w:sz w:val="32"/>
          <w:szCs w:val="32"/>
          <w:lang w:val="it-IT"/>
        </w:rPr>
        <w:t>Il Coordinatore UISP Biliardo Bologna</w:t>
      </w:r>
      <w:r w:rsidRPr="00764534">
        <w:rPr>
          <w:b/>
          <w:bCs/>
          <w:sz w:val="32"/>
          <w:szCs w:val="32"/>
          <w:lang w:val="it-IT"/>
        </w:rPr>
        <w:br/>
        <w:t>Marco Zucchelli</w:t>
      </w:r>
    </w:p>
    <w:p w14:paraId="57F4A93B" w14:textId="77777777" w:rsidR="005418B6" w:rsidRDefault="005418B6">
      <w:pPr>
        <w:rPr>
          <w:sz w:val="32"/>
          <w:szCs w:val="32"/>
          <w:lang w:val="it-IT"/>
        </w:rPr>
      </w:pPr>
    </w:p>
    <w:p w14:paraId="0E438F72" w14:textId="77777777" w:rsidR="00730B96" w:rsidRPr="00196F86" w:rsidRDefault="00730B96">
      <w:pPr>
        <w:rPr>
          <w:sz w:val="32"/>
          <w:szCs w:val="32"/>
          <w:lang w:val="it-IT"/>
        </w:rPr>
      </w:pPr>
    </w:p>
    <w:sectPr w:rsidR="00730B96" w:rsidRPr="0019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EEF8" w14:textId="77777777" w:rsidR="00ED3917" w:rsidRDefault="00ED3917">
      <w:r>
        <w:separator/>
      </w:r>
    </w:p>
  </w:endnote>
  <w:endnote w:type="continuationSeparator" w:id="0">
    <w:p w14:paraId="64272290" w14:textId="77777777" w:rsidR="00ED3917" w:rsidRDefault="00ED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+39.051.6013511 - bologna@uisp.it - www.uisp.it/bologna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A281" w14:textId="77777777" w:rsidR="00ED3917" w:rsidRDefault="00ED3917">
      <w:r>
        <w:separator/>
      </w:r>
    </w:p>
  </w:footnote>
  <w:footnote w:type="continuationSeparator" w:id="0">
    <w:p w14:paraId="7F2C4547" w14:textId="77777777" w:rsidR="00ED3917" w:rsidRDefault="00ED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8441F6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3D6"/>
    <w:multiLevelType w:val="multilevel"/>
    <w:tmpl w:val="F87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F062A"/>
    <w:multiLevelType w:val="multilevel"/>
    <w:tmpl w:val="7154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211C"/>
    <w:multiLevelType w:val="multilevel"/>
    <w:tmpl w:val="F10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B4D2D"/>
    <w:multiLevelType w:val="multilevel"/>
    <w:tmpl w:val="1DAC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037D1"/>
    <w:multiLevelType w:val="multilevel"/>
    <w:tmpl w:val="2D00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173D2"/>
    <w:multiLevelType w:val="multilevel"/>
    <w:tmpl w:val="26CC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79F9"/>
    <w:multiLevelType w:val="multilevel"/>
    <w:tmpl w:val="0F4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F5E24"/>
    <w:multiLevelType w:val="multilevel"/>
    <w:tmpl w:val="A322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D0168"/>
    <w:multiLevelType w:val="multilevel"/>
    <w:tmpl w:val="249A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151477">
    <w:abstractNumId w:val="0"/>
  </w:num>
  <w:num w:numId="2" w16cid:durableId="52588936">
    <w:abstractNumId w:val="2"/>
  </w:num>
  <w:num w:numId="3" w16cid:durableId="1739744330">
    <w:abstractNumId w:val="5"/>
  </w:num>
  <w:num w:numId="4" w16cid:durableId="1223710127">
    <w:abstractNumId w:val="6"/>
  </w:num>
  <w:num w:numId="5" w16cid:durableId="1470704646">
    <w:abstractNumId w:val="8"/>
  </w:num>
  <w:num w:numId="6" w16cid:durableId="1092124424">
    <w:abstractNumId w:val="4"/>
  </w:num>
  <w:num w:numId="7" w16cid:durableId="1283801020">
    <w:abstractNumId w:val="1"/>
  </w:num>
  <w:num w:numId="8" w16cid:durableId="570123255">
    <w:abstractNumId w:val="7"/>
  </w:num>
  <w:num w:numId="9" w16cid:durableId="351810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31CBE"/>
    <w:rsid w:val="00032BEB"/>
    <w:rsid w:val="00047045"/>
    <w:rsid w:val="00050D7F"/>
    <w:rsid w:val="00051467"/>
    <w:rsid w:val="00065E1B"/>
    <w:rsid w:val="00066C8A"/>
    <w:rsid w:val="000A361E"/>
    <w:rsid w:val="000D24B8"/>
    <w:rsid w:val="0011543E"/>
    <w:rsid w:val="001276FC"/>
    <w:rsid w:val="00130E35"/>
    <w:rsid w:val="00133F6D"/>
    <w:rsid w:val="00154454"/>
    <w:rsid w:val="00173BB4"/>
    <w:rsid w:val="00175165"/>
    <w:rsid w:val="00186582"/>
    <w:rsid w:val="00196F86"/>
    <w:rsid w:val="00210DF1"/>
    <w:rsid w:val="002342D4"/>
    <w:rsid w:val="00234909"/>
    <w:rsid w:val="00240077"/>
    <w:rsid w:val="00246D23"/>
    <w:rsid w:val="00253D08"/>
    <w:rsid w:val="00255593"/>
    <w:rsid w:val="00262198"/>
    <w:rsid w:val="00293F28"/>
    <w:rsid w:val="002A0B01"/>
    <w:rsid w:val="002C43B9"/>
    <w:rsid w:val="002C7AE2"/>
    <w:rsid w:val="002D0B99"/>
    <w:rsid w:val="002F7FD4"/>
    <w:rsid w:val="00335D32"/>
    <w:rsid w:val="00342B40"/>
    <w:rsid w:val="003C0C50"/>
    <w:rsid w:val="003C332C"/>
    <w:rsid w:val="003C66F5"/>
    <w:rsid w:val="00420AD1"/>
    <w:rsid w:val="00422D42"/>
    <w:rsid w:val="00422EFB"/>
    <w:rsid w:val="0044251D"/>
    <w:rsid w:val="00445E5B"/>
    <w:rsid w:val="004510FD"/>
    <w:rsid w:val="00467E25"/>
    <w:rsid w:val="00476A64"/>
    <w:rsid w:val="004830B7"/>
    <w:rsid w:val="004C673D"/>
    <w:rsid w:val="004E23A4"/>
    <w:rsid w:val="004E4A8B"/>
    <w:rsid w:val="004F3B27"/>
    <w:rsid w:val="005001B1"/>
    <w:rsid w:val="005046F5"/>
    <w:rsid w:val="00520C04"/>
    <w:rsid w:val="005334C5"/>
    <w:rsid w:val="005418B6"/>
    <w:rsid w:val="005437E3"/>
    <w:rsid w:val="005849E4"/>
    <w:rsid w:val="0059421F"/>
    <w:rsid w:val="00596B0B"/>
    <w:rsid w:val="005B09F5"/>
    <w:rsid w:val="005C5D05"/>
    <w:rsid w:val="005D3441"/>
    <w:rsid w:val="00603348"/>
    <w:rsid w:val="00612878"/>
    <w:rsid w:val="00653315"/>
    <w:rsid w:val="00663330"/>
    <w:rsid w:val="00692F84"/>
    <w:rsid w:val="006A0128"/>
    <w:rsid w:val="006B45B1"/>
    <w:rsid w:val="006B757B"/>
    <w:rsid w:val="006D2083"/>
    <w:rsid w:val="006D70B5"/>
    <w:rsid w:val="006F1403"/>
    <w:rsid w:val="006F6B85"/>
    <w:rsid w:val="007029A2"/>
    <w:rsid w:val="007052BA"/>
    <w:rsid w:val="00730B96"/>
    <w:rsid w:val="007315CE"/>
    <w:rsid w:val="007428C9"/>
    <w:rsid w:val="007562BC"/>
    <w:rsid w:val="00764534"/>
    <w:rsid w:val="00783E38"/>
    <w:rsid w:val="0078730D"/>
    <w:rsid w:val="00790AE5"/>
    <w:rsid w:val="00790DD2"/>
    <w:rsid w:val="00792EB3"/>
    <w:rsid w:val="007A1128"/>
    <w:rsid w:val="007B134C"/>
    <w:rsid w:val="007B4342"/>
    <w:rsid w:val="007B4A7A"/>
    <w:rsid w:val="007D06F0"/>
    <w:rsid w:val="0082605E"/>
    <w:rsid w:val="0082771A"/>
    <w:rsid w:val="008441F6"/>
    <w:rsid w:val="00865308"/>
    <w:rsid w:val="0086590D"/>
    <w:rsid w:val="00867146"/>
    <w:rsid w:val="00867E4D"/>
    <w:rsid w:val="0088458E"/>
    <w:rsid w:val="00897E46"/>
    <w:rsid w:val="008C04ED"/>
    <w:rsid w:val="008F0754"/>
    <w:rsid w:val="008F781F"/>
    <w:rsid w:val="00911788"/>
    <w:rsid w:val="00914A3D"/>
    <w:rsid w:val="00922B6A"/>
    <w:rsid w:val="00924C08"/>
    <w:rsid w:val="00951F27"/>
    <w:rsid w:val="00970ED1"/>
    <w:rsid w:val="00987A83"/>
    <w:rsid w:val="009B2194"/>
    <w:rsid w:val="009D0B4B"/>
    <w:rsid w:val="009E12DF"/>
    <w:rsid w:val="009F340F"/>
    <w:rsid w:val="00A01ED3"/>
    <w:rsid w:val="00A36C6D"/>
    <w:rsid w:val="00A578E4"/>
    <w:rsid w:val="00A62DFE"/>
    <w:rsid w:val="00A833D8"/>
    <w:rsid w:val="00AB62BD"/>
    <w:rsid w:val="00AC3688"/>
    <w:rsid w:val="00AC5AD8"/>
    <w:rsid w:val="00AD2217"/>
    <w:rsid w:val="00B00AE5"/>
    <w:rsid w:val="00B57F89"/>
    <w:rsid w:val="00B6148F"/>
    <w:rsid w:val="00B86D57"/>
    <w:rsid w:val="00B90F83"/>
    <w:rsid w:val="00BB375C"/>
    <w:rsid w:val="00BC1374"/>
    <w:rsid w:val="00BE17C6"/>
    <w:rsid w:val="00C21608"/>
    <w:rsid w:val="00C33CE4"/>
    <w:rsid w:val="00C33E75"/>
    <w:rsid w:val="00C517E1"/>
    <w:rsid w:val="00C55E88"/>
    <w:rsid w:val="00C622F8"/>
    <w:rsid w:val="00C67405"/>
    <w:rsid w:val="00C71FE1"/>
    <w:rsid w:val="00C847BD"/>
    <w:rsid w:val="00C85AF9"/>
    <w:rsid w:val="00C85CB3"/>
    <w:rsid w:val="00CA16D7"/>
    <w:rsid w:val="00CB39E9"/>
    <w:rsid w:val="00CD221C"/>
    <w:rsid w:val="00CD50F5"/>
    <w:rsid w:val="00CE213E"/>
    <w:rsid w:val="00CE2F62"/>
    <w:rsid w:val="00CF02D1"/>
    <w:rsid w:val="00CF084F"/>
    <w:rsid w:val="00D032AC"/>
    <w:rsid w:val="00D04451"/>
    <w:rsid w:val="00D2580B"/>
    <w:rsid w:val="00D27D4C"/>
    <w:rsid w:val="00D30538"/>
    <w:rsid w:val="00D370CE"/>
    <w:rsid w:val="00D37870"/>
    <w:rsid w:val="00D91718"/>
    <w:rsid w:val="00D91C32"/>
    <w:rsid w:val="00DB2520"/>
    <w:rsid w:val="00DD2B24"/>
    <w:rsid w:val="00DF5037"/>
    <w:rsid w:val="00E00126"/>
    <w:rsid w:val="00E023F8"/>
    <w:rsid w:val="00E05338"/>
    <w:rsid w:val="00E07720"/>
    <w:rsid w:val="00E2596F"/>
    <w:rsid w:val="00E2683A"/>
    <w:rsid w:val="00E57B83"/>
    <w:rsid w:val="00E724F7"/>
    <w:rsid w:val="00E86134"/>
    <w:rsid w:val="00EA1762"/>
    <w:rsid w:val="00EA62DD"/>
    <w:rsid w:val="00EA766B"/>
    <w:rsid w:val="00EB1405"/>
    <w:rsid w:val="00EC399D"/>
    <w:rsid w:val="00EC637B"/>
    <w:rsid w:val="00ED3917"/>
    <w:rsid w:val="00ED5074"/>
    <w:rsid w:val="00EE73E0"/>
    <w:rsid w:val="00F20BAD"/>
    <w:rsid w:val="00F5180D"/>
    <w:rsid w:val="00F557F2"/>
    <w:rsid w:val="00F67585"/>
    <w:rsid w:val="00F679D4"/>
    <w:rsid w:val="00F713A2"/>
    <w:rsid w:val="00F86FF0"/>
    <w:rsid w:val="00FB1241"/>
    <w:rsid w:val="00FC0138"/>
    <w:rsid w:val="00FE0F5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table" w:styleId="Grigliatabella">
    <w:name w:val="Table Grid"/>
    <w:basedOn w:val="Tabellanormale"/>
    <w:uiPriority w:val="59"/>
    <w:rsid w:val="009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Zucchelli Marco</cp:lastModifiedBy>
  <cp:revision>7</cp:revision>
  <cp:lastPrinted>2026-05-18T08:14:00Z</cp:lastPrinted>
  <dcterms:created xsi:type="dcterms:W3CDTF">2026-06-15T14:05:00Z</dcterms:created>
  <dcterms:modified xsi:type="dcterms:W3CDTF">2026-06-15T14:10:00Z</dcterms:modified>
  <cp:category/>
</cp:coreProperties>
</file>