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8ADE" w14:textId="77777777" w:rsidR="00836457" w:rsidRDefault="00F86765" w:rsidP="008364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9D382" wp14:editId="38CD55D1">
                <wp:simplePos x="0" y="0"/>
                <wp:positionH relativeFrom="column">
                  <wp:posOffset>2217420</wp:posOffset>
                </wp:positionH>
                <wp:positionV relativeFrom="paragraph">
                  <wp:posOffset>31115</wp:posOffset>
                </wp:positionV>
                <wp:extent cx="4469765" cy="389255"/>
                <wp:effectExtent l="0" t="0" r="0" b="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39061" w14:textId="23E092A6" w:rsidR="00E52061" w:rsidRDefault="00E52061"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UISP COMITATO TERRITORIALE DI ORISTANO 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9" o:spid="_x0000_s1026" type="#_x0000_t202" style="position:absolute;margin-left:174.6pt;margin-top:2.45pt;width:351.95pt;height:3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Fc19Y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" filled="f" stroked="f">
                <v:textbox>
                  <w:txbxContent>
                    <w:p w14:paraId="01639061" w14:textId="23E092A6" w:rsidR="009979E0" w:rsidRDefault="009979E0">
                      <w:r>
                        <w:rPr>
                          <w:b/>
                          <w:color w:val="008000"/>
                          <w:sz w:val="28"/>
                          <w:szCs w:val="28"/>
                        </w:rPr>
                        <w:t>UISP COMITATO TERRITORIALE DI ORISTANO APS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35D527" wp14:editId="463F31BA">
            <wp:extent cx="1242060" cy="624840"/>
            <wp:effectExtent l="0" t="0" r="0" b="0"/>
            <wp:docPr id="3" name="Immagine 1" descr="Z:\Loghi Uisp\Logo Uisp\Logo U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Z:\Loghi Uisp\Logo Uisp\Logo Uis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457" w:rsidRPr="00836457">
        <w:rPr>
          <w:rFonts w:ascii="Tahoma" w:hAnsi="Tahoma" w:cs="Tahoma"/>
          <w:b/>
          <w:bCs/>
          <w:color w:val="16A53F"/>
          <w:sz w:val="26"/>
          <w:szCs w:val="26"/>
        </w:rPr>
        <w:t xml:space="preserve"> </w:t>
      </w:r>
    </w:p>
    <w:p w14:paraId="469080CF" w14:textId="4720A885" w:rsidR="00F86765" w:rsidRPr="00E020B7" w:rsidRDefault="00F86765" w:rsidP="00E020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color w:val="008000"/>
          <w:sz w:val="16"/>
          <w:szCs w:val="16"/>
        </w:rPr>
        <w:t xml:space="preserve">COMITATO </w:t>
      </w:r>
      <w:r w:rsidR="009979E0">
        <w:rPr>
          <w:rFonts w:ascii="Arial" w:hAnsi="Arial" w:cs="Arial"/>
          <w:b/>
          <w:color w:val="008000"/>
          <w:sz w:val="16"/>
          <w:szCs w:val="16"/>
        </w:rPr>
        <w:t>ORISTANO</w:t>
      </w:r>
    </w:p>
    <w:p w14:paraId="30AA5AC5" w14:textId="19CBD672" w:rsidR="00F86765" w:rsidRPr="00166EDA" w:rsidRDefault="00836457" w:rsidP="00F867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r w:rsidRPr="00166EDA">
        <w:rPr>
          <w:rFonts w:ascii="Arial" w:hAnsi="Arial" w:cs="Arial"/>
          <w:b/>
          <w:bCs/>
        </w:rPr>
        <w:t>QUALIFICA: INSEGNANTE GINNASTICA PER TUTTI - ADULTI</w:t>
      </w:r>
    </w:p>
    <w:p w14:paraId="608BF9F5" w14:textId="2FE4E60C" w:rsidR="005942DE" w:rsidRPr="00166EDA" w:rsidRDefault="00836457" w:rsidP="009E73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8000"/>
        </w:rPr>
      </w:pPr>
      <w:r w:rsidRPr="00166EDA">
        <w:rPr>
          <w:rFonts w:ascii="Arial" w:hAnsi="Arial" w:cs="Arial"/>
          <w:b/>
          <w:bCs/>
          <w:color w:val="16A53F"/>
        </w:rPr>
        <w:t>CODICE ID CORSO: GIN 17</w:t>
      </w:r>
    </w:p>
    <w:p w14:paraId="0CE863C0" w14:textId="77777777" w:rsidR="00F86765" w:rsidRPr="00166EDA" w:rsidRDefault="00F86765" w:rsidP="00F867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66EDA">
        <w:rPr>
          <w:rFonts w:ascii="Arial" w:hAnsi="Arial" w:cs="Arial"/>
          <w:b/>
        </w:rPr>
        <w:t>MODULO APPRENDIMENTO DELLA DISCIPLINA (30 ORE)</w:t>
      </w:r>
    </w:p>
    <w:bookmarkEnd w:id="0"/>
    <w:p w14:paraId="4A476729" w14:textId="77777777" w:rsidR="00F86765" w:rsidRPr="00F86765" w:rsidRDefault="00F86765" w:rsidP="00F867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701"/>
        <w:gridCol w:w="1276"/>
        <w:gridCol w:w="2268"/>
      </w:tblGrid>
      <w:tr w:rsidR="00720B70" w:rsidRPr="00F86765" w14:paraId="514F4B4B" w14:textId="77777777" w:rsidTr="009979E0">
        <w:tc>
          <w:tcPr>
            <w:tcW w:w="3828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D6264" w14:textId="77777777" w:rsidR="00F86765" w:rsidRPr="00F86765" w:rsidRDefault="00F867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F86765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46FA5" w14:textId="77777777" w:rsidR="00F86765" w:rsidRPr="00F86765" w:rsidRDefault="00F86765" w:rsidP="00F867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F86765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D433" w14:textId="77777777" w:rsidR="00F86765" w:rsidRPr="00F86765" w:rsidRDefault="00F86765" w:rsidP="00F867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F86765">
              <w:rPr>
                <w:rFonts w:ascii="Arial" w:hAnsi="Arial" w:cs="Arial"/>
                <w:b/>
              </w:rPr>
              <w:t>ORARI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866" w14:textId="77777777" w:rsidR="00F86765" w:rsidRPr="00F86765" w:rsidRDefault="00F86765" w:rsidP="00F867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F86765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305" w14:textId="77777777" w:rsidR="00F86765" w:rsidRPr="00F86765" w:rsidRDefault="00F86765" w:rsidP="00F8676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F86765">
              <w:rPr>
                <w:rFonts w:ascii="Arial" w:hAnsi="Arial" w:cs="Arial"/>
                <w:b/>
              </w:rPr>
              <w:t>DOCENTE</w:t>
            </w:r>
          </w:p>
        </w:tc>
      </w:tr>
      <w:tr w:rsidR="00720B70" w:rsidRPr="00F86765" w14:paraId="7D9C6DD5" w14:textId="77777777" w:rsidTr="009979E0">
        <w:tblPrEx>
          <w:tblBorders>
            <w:top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86C56" w14:textId="1920BFD9" w:rsidR="00F86765" w:rsidRPr="00F86765" w:rsidRDefault="00836457" w:rsidP="00720B7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Giochi di socializzazione per la formazione del gruppo relative all'età </w:t>
            </w:r>
            <w:r w:rsidR="00F86765" w:rsidRPr="00F86765">
              <w:rPr>
                <w:rFonts w:ascii="Tahoma" w:hAnsi="Tahoma" w:cs="Tahoma"/>
              </w:rPr>
              <w:t xml:space="preserve">(UDN) </w:t>
            </w:r>
          </w:p>
          <w:p w14:paraId="60311541" w14:textId="28C2DFDA" w:rsidR="00F86765" w:rsidRPr="00F86765" w:rsidRDefault="00836457" w:rsidP="00720B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F86765" w:rsidRPr="00F86765">
              <w:rPr>
                <w:rFonts w:ascii="Tahoma" w:hAnsi="Tahoma" w:cs="Tahoma"/>
                <w:b/>
              </w:rPr>
              <w:t xml:space="preserve"> ORE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93BAC" w14:textId="77777777" w:rsidR="00F86765" w:rsidRDefault="00F86765" w:rsidP="0072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B70">
              <w:rPr>
                <w:rFonts w:ascii="Arial" w:hAnsi="Arial" w:cs="Arial"/>
              </w:rPr>
              <w:t>Sabato</w:t>
            </w:r>
          </w:p>
          <w:p w14:paraId="3B432641" w14:textId="59C0E177" w:rsidR="00720B70" w:rsidRPr="00720B70" w:rsidRDefault="009979E0" w:rsidP="0072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marzo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D41" w14:textId="77777777" w:rsidR="00F86765" w:rsidRDefault="00F86765" w:rsidP="00720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E36E96" w14:textId="4D661096" w:rsidR="00F86765" w:rsidRDefault="00720B70" w:rsidP="00720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86765">
              <w:rPr>
                <w:rFonts w:ascii="Arial" w:hAnsi="Arial" w:cs="Arial"/>
              </w:rPr>
              <w:t xml:space="preserve">alle </w:t>
            </w:r>
            <w:r>
              <w:rPr>
                <w:rFonts w:ascii="Arial" w:hAnsi="Arial" w:cs="Arial"/>
              </w:rPr>
              <w:t xml:space="preserve">09.30 alle </w:t>
            </w:r>
            <w:r w:rsidR="00F86765" w:rsidRPr="00F86765">
              <w:rPr>
                <w:rFonts w:ascii="Arial" w:hAnsi="Arial" w:cs="Arial"/>
              </w:rPr>
              <w:t>13.30</w:t>
            </w:r>
            <w:r w:rsidR="00836457">
              <w:rPr>
                <w:rFonts w:ascii="Arial" w:hAnsi="Arial" w:cs="Arial"/>
              </w:rPr>
              <w:t xml:space="preserve"> e  </w:t>
            </w:r>
          </w:p>
          <w:p w14:paraId="455FA55F" w14:textId="53BCF398" w:rsidR="00F86765" w:rsidRPr="00F86765" w:rsidRDefault="00836457" w:rsidP="00720B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Arial" w:hAnsi="Arial" w:cs="Arial"/>
              </w:rPr>
              <w:t xml:space="preserve">dalle </w:t>
            </w:r>
            <w:r w:rsidRPr="00F86765">
              <w:rPr>
                <w:rFonts w:ascii="Arial" w:hAnsi="Arial" w:cs="Arial"/>
              </w:rPr>
              <w:t xml:space="preserve">14.30 </w:t>
            </w:r>
            <w:r>
              <w:rPr>
                <w:rFonts w:ascii="Arial" w:hAnsi="Arial" w:cs="Arial"/>
              </w:rPr>
              <w:t xml:space="preserve">alle </w:t>
            </w:r>
            <w:r w:rsidRPr="00F86765">
              <w:rPr>
                <w:rFonts w:ascii="Arial" w:hAnsi="Arial" w:cs="Arial"/>
              </w:rPr>
              <w:t>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238" w14:textId="77777777" w:rsidR="00720B70" w:rsidRDefault="00720B70" w:rsidP="00720B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ABFA69E" w14:textId="77777777" w:rsidR="00F86765" w:rsidRPr="00720B70" w:rsidRDefault="00720B70" w:rsidP="0072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B70">
              <w:rPr>
                <w:rFonts w:ascii="Arial" w:hAnsi="Arial" w:cs="Arial"/>
              </w:rPr>
              <w:t>Oristano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D9F" w14:textId="31FE9B08" w:rsidR="00E4385C" w:rsidRPr="00D81EAA" w:rsidRDefault="00E4385C" w:rsidP="00720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20B70" w:rsidRPr="00F86765" w14:paraId="390E6EA4" w14:textId="77777777" w:rsidTr="009979E0">
        <w:tblPrEx>
          <w:tblBorders>
            <w:top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E33698" w14:textId="77777777" w:rsidR="00E52061" w:rsidRDefault="00E52061" w:rsidP="00E020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Le capacità motorie: esercitazioni di mantenimento di coordinazione, mobilità articolare, forza, resistenza, velocità </w:t>
            </w:r>
          </w:p>
          <w:p w14:paraId="11F4F8A9" w14:textId="2152FDED" w:rsidR="00F86765" w:rsidRPr="00F86765" w:rsidRDefault="00836457" w:rsidP="00E020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F86765" w:rsidRPr="00F86765">
              <w:rPr>
                <w:rFonts w:ascii="Tahoma" w:hAnsi="Tahoma" w:cs="Tahoma"/>
                <w:b/>
              </w:rPr>
              <w:t xml:space="preserve">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8E3DE" w14:textId="77777777" w:rsidR="00836457" w:rsidRDefault="00836457" w:rsidP="0083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Domenica</w:t>
            </w:r>
          </w:p>
          <w:p w14:paraId="17CFF404" w14:textId="2BFA7CD6" w:rsidR="00720B70" w:rsidRPr="00720B70" w:rsidRDefault="00836457" w:rsidP="0083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F9E" w14:textId="77777777" w:rsidR="00720B70" w:rsidRDefault="00720B70" w:rsidP="00720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BA8679" w14:textId="77777777" w:rsidR="00836457" w:rsidRDefault="00836457" w:rsidP="00836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dalle 09.30 alle </w:t>
            </w:r>
            <w:r w:rsidRPr="00F86765">
              <w:rPr>
                <w:rFonts w:ascii="Arial" w:hAnsi="Arial" w:cs="Arial"/>
              </w:rPr>
              <w:t>13.30</w:t>
            </w:r>
          </w:p>
          <w:p w14:paraId="63C5B5C8" w14:textId="77777777" w:rsidR="00836457" w:rsidRPr="00F86765" w:rsidRDefault="00836457" w:rsidP="00836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043D32FF" w14:textId="32DBB417" w:rsidR="009979E0" w:rsidRDefault="00836457" w:rsidP="00836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dalle </w:t>
            </w:r>
            <w:r w:rsidRPr="00F86765">
              <w:rPr>
                <w:rFonts w:ascii="Arial" w:hAnsi="Arial" w:cs="Arial"/>
              </w:rPr>
              <w:t xml:space="preserve">14.30 </w:t>
            </w:r>
            <w:r>
              <w:rPr>
                <w:rFonts w:ascii="Arial" w:hAnsi="Arial" w:cs="Arial"/>
              </w:rPr>
              <w:t xml:space="preserve">alle </w:t>
            </w:r>
            <w:r w:rsidRPr="00F86765">
              <w:rPr>
                <w:rFonts w:ascii="Arial" w:hAnsi="Arial" w:cs="Arial"/>
              </w:rPr>
              <w:t>18.30</w:t>
            </w:r>
          </w:p>
          <w:p w14:paraId="741347FD" w14:textId="0610F613" w:rsidR="00F86765" w:rsidRPr="00F86765" w:rsidRDefault="00F86765" w:rsidP="00720B7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754" w14:textId="77777777" w:rsidR="00F86765" w:rsidRDefault="00F86765" w:rsidP="0072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14:paraId="60C90314" w14:textId="77777777" w:rsidR="00720B70" w:rsidRPr="00F86765" w:rsidRDefault="00720B70" w:rsidP="0072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Oristano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D70" w14:textId="0F8E4CEA" w:rsidR="00720B70" w:rsidRPr="00F86765" w:rsidRDefault="00720B70" w:rsidP="00720B7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720B70" w:rsidRPr="00F86765" w14:paraId="043686F3" w14:textId="77777777" w:rsidTr="009979E0">
        <w:tblPrEx>
          <w:tblBorders>
            <w:top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D15AA" w14:textId="77777777" w:rsidR="00E52061" w:rsidRDefault="00E52061" w:rsidP="00E020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Mantenimento delle capacità di attenzione, motivazione, cooperazione, memorizzazione, benessere psicologico, autostima, comunicazione attraverso la condivisione e lo scambio </w:t>
            </w:r>
          </w:p>
          <w:p w14:paraId="08D00FAE" w14:textId="30C720E4" w:rsidR="00F86765" w:rsidRPr="00F86765" w:rsidRDefault="009979E0" w:rsidP="00E020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b/>
              </w:rPr>
              <w:t>8</w:t>
            </w:r>
            <w:r w:rsidRPr="00F86765">
              <w:rPr>
                <w:rFonts w:ascii="Tahoma" w:hAnsi="Tahoma" w:cs="Tahoma"/>
                <w:b/>
              </w:rPr>
              <w:t xml:space="preserve">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BB675" w14:textId="77777777" w:rsidR="00836457" w:rsidRDefault="00836457" w:rsidP="0083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B70">
              <w:rPr>
                <w:rFonts w:ascii="Arial" w:hAnsi="Arial" w:cs="Arial"/>
              </w:rPr>
              <w:t>Sabato</w:t>
            </w:r>
          </w:p>
          <w:p w14:paraId="712CA550" w14:textId="790366F0" w:rsidR="00720B70" w:rsidRPr="00720B70" w:rsidRDefault="00836457" w:rsidP="0083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2D0" w14:textId="77777777" w:rsidR="00836457" w:rsidRDefault="00836457" w:rsidP="00836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dalle 09.30 alle </w:t>
            </w:r>
            <w:r w:rsidRPr="00F86765">
              <w:rPr>
                <w:rFonts w:ascii="Arial" w:hAnsi="Arial" w:cs="Arial"/>
              </w:rPr>
              <w:t>13.30</w:t>
            </w:r>
          </w:p>
          <w:p w14:paraId="056C9566" w14:textId="77777777" w:rsidR="00836457" w:rsidRPr="00F86765" w:rsidRDefault="00836457" w:rsidP="00836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58CEEAF7" w14:textId="31AC29BF" w:rsidR="00720B70" w:rsidRDefault="00836457" w:rsidP="00836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dalle </w:t>
            </w:r>
            <w:r w:rsidRPr="00F86765">
              <w:rPr>
                <w:rFonts w:ascii="Arial" w:hAnsi="Arial" w:cs="Arial"/>
              </w:rPr>
              <w:t xml:space="preserve">14.30 </w:t>
            </w:r>
            <w:r>
              <w:rPr>
                <w:rFonts w:ascii="Arial" w:hAnsi="Arial" w:cs="Arial"/>
              </w:rPr>
              <w:t xml:space="preserve">alle </w:t>
            </w:r>
            <w:r w:rsidRPr="00F86765">
              <w:rPr>
                <w:rFonts w:ascii="Arial" w:hAnsi="Arial" w:cs="Arial"/>
              </w:rPr>
              <w:t>18.30</w:t>
            </w:r>
          </w:p>
          <w:p w14:paraId="2B91A3E6" w14:textId="7A884B37" w:rsidR="00F86765" w:rsidRPr="00F86765" w:rsidRDefault="00F86765" w:rsidP="00720B7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C42" w14:textId="77777777" w:rsidR="00F86765" w:rsidRDefault="00F86765" w:rsidP="0072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14:paraId="5730B150" w14:textId="77777777" w:rsidR="00720B70" w:rsidRDefault="00720B70" w:rsidP="0072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14:paraId="020F32E4" w14:textId="77777777" w:rsidR="00720B70" w:rsidRPr="00F86765" w:rsidRDefault="00720B70" w:rsidP="00720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Oristano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CBA" w14:textId="77777777" w:rsidR="00E4385C" w:rsidRDefault="00E4385C" w:rsidP="00720B7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40151795" w14:textId="717602FF" w:rsidR="00E4385C" w:rsidRPr="00F86765" w:rsidRDefault="00E4385C" w:rsidP="00720B7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720B70" w:rsidRPr="00F86765" w14:paraId="52733179" w14:textId="77777777" w:rsidTr="009979E0">
        <w:tblPrEx>
          <w:tblBorders>
            <w:top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FC465" w14:textId="2E6B25B5" w:rsidR="00836457" w:rsidRPr="00E52061" w:rsidRDefault="00E52061" w:rsidP="00E020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Attività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multisportiva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di consolidamento dello spirito sportivo di condivisione e collaborazione </w:t>
            </w:r>
            <w:r w:rsidR="00836457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14:paraId="4F60048B" w14:textId="59E8DE9F" w:rsidR="00F86765" w:rsidRPr="00F86765" w:rsidRDefault="00836457" w:rsidP="00E020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9979E0" w:rsidRPr="00F86765">
              <w:rPr>
                <w:rFonts w:ascii="Tahoma" w:hAnsi="Tahoma" w:cs="Tahoma"/>
                <w:b/>
              </w:rPr>
              <w:t xml:space="preserve">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B9583" w14:textId="77777777" w:rsidR="00836457" w:rsidRDefault="00836457" w:rsidP="0083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Domenica</w:t>
            </w:r>
          </w:p>
          <w:p w14:paraId="29FF3235" w14:textId="0EA386EE" w:rsidR="00720B70" w:rsidRPr="00F86765" w:rsidRDefault="00836457" w:rsidP="0083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ahoma" w:hAnsi="Tahoma" w:cs="Tahoma"/>
              </w:rPr>
              <w:t>26.03.2020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CB2" w14:textId="77777777" w:rsidR="00836457" w:rsidRDefault="00836457" w:rsidP="00836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dalle 09.30 alle </w:t>
            </w:r>
            <w:r w:rsidRPr="00F86765">
              <w:rPr>
                <w:rFonts w:ascii="Arial" w:hAnsi="Arial" w:cs="Arial"/>
              </w:rPr>
              <w:t>13.30</w:t>
            </w:r>
          </w:p>
          <w:p w14:paraId="5006B4D3" w14:textId="79C942A8" w:rsidR="00F86765" w:rsidRPr="00F86765" w:rsidRDefault="00836457" w:rsidP="009979E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dalle 14.30 alle 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BDA" w14:textId="77777777" w:rsidR="00EC1318" w:rsidRDefault="00EC1318" w:rsidP="00720B7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2A8BE4EF" w14:textId="77777777" w:rsidR="00F86765" w:rsidRPr="00F86765" w:rsidRDefault="00EC1318" w:rsidP="00E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Oristano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A35" w14:textId="336B54CE" w:rsidR="00A66E49" w:rsidRPr="00F86765" w:rsidRDefault="00A66E49" w:rsidP="00720B7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836457" w:rsidRPr="00F86765" w14:paraId="51751FA1" w14:textId="77777777" w:rsidTr="009979E0">
        <w:tblPrEx>
          <w:tblBorders>
            <w:top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94C91" w14:textId="154B5768" w:rsidR="00836457" w:rsidRDefault="00836457" w:rsidP="009979E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Verifica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814CF" w14:textId="77777777" w:rsidR="00836457" w:rsidRDefault="00836457" w:rsidP="0083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Domenica</w:t>
            </w:r>
          </w:p>
          <w:p w14:paraId="11BB3F94" w14:textId="7F92F0AF" w:rsidR="00836457" w:rsidRDefault="00836457" w:rsidP="0083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FA1" w14:textId="43285F37" w:rsidR="00836457" w:rsidRDefault="00836457" w:rsidP="00836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Dalle 16.30 alle 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C89" w14:textId="510F80CA" w:rsidR="00836457" w:rsidRDefault="00836457" w:rsidP="00720B7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Oristano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6F0" w14:textId="77777777" w:rsidR="00836457" w:rsidRPr="00F86765" w:rsidRDefault="00836457" w:rsidP="00720B7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720B70" w:rsidRPr="00F86765" w14:paraId="060FF88C" w14:textId="77777777" w:rsidTr="009979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D0194" w14:textId="2B494810" w:rsidR="00F86765" w:rsidRPr="00720B70" w:rsidRDefault="00F86765" w:rsidP="009E73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B70">
              <w:rPr>
                <w:rFonts w:ascii="Arial" w:hAnsi="Arial" w:cs="Arial"/>
                <w:b/>
              </w:rPr>
              <w:t>TOTALE</w:t>
            </w:r>
            <w:r w:rsidRPr="00720B70">
              <w:rPr>
                <w:rFonts w:ascii="Arial" w:hAnsi="Arial" w:cs="Arial"/>
              </w:rPr>
              <w:t xml:space="preserve"> </w:t>
            </w:r>
            <w:r w:rsidRPr="00720B70">
              <w:rPr>
                <w:rFonts w:ascii="Arial" w:hAnsi="Arial" w:cs="Arial"/>
                <w:b/>
              </w:rPr>
              <w:t>3</w:t>
            </w:r>
            <w:r w:rsidR="009E737C">
              <w:rPr>
                <w:rFonts w:ascii="Arial" w:hAnsi="Arial" w:cs="Arial"/>
                <w:b/>
              </w:rPr>
              <w:t>0</w:t>
            </w:r>
            <w:r w:rsidRPr="00720B70">
              <w:rPr>
                <w:rFonts w:ascii="Arial" w:hAnsi="Arial" w:cs="Arial"/>
                <w:b/>
              </w:rPr>
              <w:t xml:space="preserve">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233E7" w14:textId="77777777" w:rsidR="00F86765" w:rsidRPr="00F86765" w:rsidRDefault="00F86765" w:rsidP="00720B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F40B" w14:textId="77777777" w:rsidR="00F86765" w:rsidRPr="00F86765" w:rsidRDefault="00F86765" w:rsidP="00720B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CA4" w14:textId="77777777" w:rsidR="00F86765" w:rsidRPr="00F86765" w:rsidRDefault="00F86765" w:rsidP="00720B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6D5" w14:textId="77777777" w:rsidR="00F86765" w:rsidRPr="00F86765" w:rsidRDefault="00F86765" w:rsidP="00720B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2DBECB0F" w14:textId="77777777" w:rsidR="005942DE" w:rsidRPr="00166EDA" w:rsidRDefault="005942DE" w:rsidP="00720B7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6EDA">
        <w:rPr>
          <w:rFonts w:ascii="Arial" w:hAnsi="Arial" w:cs="Arial"/>
          <w:sz w:val="20"/>
          <w:szCs w:val="20"/>
        </w:rPr>
        <w:t>TIROCINO: 20 ore </w:t>
      </w:r>
    </w:p>
    <w:p w14:paraId="0B80BAC5" w14:textId="77777777" w:rsidR="00B9133F" w:rsidRPr="00166EDA" w:rsidRDefault="005942DE" w:rsidP="00720B7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6EDA">
        <w:rPr>
          <w:rFonts w:ascii="Arial" w:hAnsi="Arial" w:cs="Arial"/>
          <w:sz w:val="20"/>
          <w:szCs w:val="20"/>
        </w:rPr>
        <w:t>VERIFICA: SI (</w:t>
      </w:r>
      <w:r w:rsidR="00EC1318" w:rsidRPr="00166EDA">
        <w:rPr>
          <w:rFonts w:ascii="Arial" w:hAnsi="Arial" w:cs="Arial"/>
          <w:sz w:val="20"/>
          <w:szCs w:val="20"/>
        </w:rPr>
        <w:t xml:space="preserve">teorica e </w:t>
      </w:r>
      <w:r w:rsidRPr="00166EDA">
        <w:rPr>
          <w:rFonts w:ascii="Arial" w:hAnsi="Arial" w:cs="Arial"/>
          <w:sz w:val="20"/>
          <w:szCs w:val="20"/>
        </w:rPr>
        <w:t xml:space="preserve">prova pratica) </w:t>
      </w:r>
    </w:p>
    <w:p w14:paraId="1A937B49" w14:textId="77777777" w:rsidR="00836457" w:rsidRPr="00E020B7" w:rsidRDefault="00836457" w:rsidP="00720B7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20B7">
        <w:rPr>
          <w:rFonts w:ascii="Arial" w:hAnsi="Arial" w:cs="Arial"/>
          <w:sz w:val="20"/>
          <w:szCs w:val="20"/>
        </w:rPr>
        <w:t>MODULI E MATERIE OGGETTO DI INSEGNAMENTO PER QUESTA QUALIFICA</w:t>
      </w:r>
    </w:p>
    <w:p w14:paraId="6C98B334" w14:textId="40F34B36" w:rsidR="00836457" w:rsidRPr="00E020B7" w:rsidRDefault="00836457" w:rsidP="0083645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20B7">
        <w:rPr>
          <w:rFonts w:ascii="Arial" w:hAnsi="Arial" w:cs="Arial"/>
          <w:sz w:val="20"/>
          <w:szCs w:val="20"/>
        </w:rPr>
        <w:t xml:space="preserve"> *nel piano formativo sono incluse anche le 4 ore afferenti la Didattica Normativa della Disciplina </w:t>
      </w:r>
    </w:p>
    <w:p w14:paraId="1D7EB22F" w14:textId="77777777" w:rsidR="00836457" w:rsidRPr="00836457" w:rsidRDefault="00836457" w:rsidP="0083645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0"/>
        <w:gridCol w:w="1940"/>
      </w:tblGrid>
      <w:tr w:rsidR="00836457" w14:paraId="2785D164" w14:textId="77777777" w:rsidTr="00E52061">
        <w:tc>
          <w:tcPr>
            <w:tcW w:w="8000" w:type="dxa"/>
          </w:tcPr>
          <w:p w14:paraId="17DBA21A" w14:textId="77777777" w:rsidR="00836457" w:rsidRDefault="00836457" w:rsidP="00E5206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color w:val="0A8137"/>
              </w:rPr>
              <w:t>UISP COMITATO TERRITORIALE ORISTANO APS - Unione Italiana Sport Per tutti</w:t>
            </w:r>
            <w:r>
              <w:br/>
            </w:r>
            <w:r>
              <w:rPr>
                <w:rFonts w:ascii="Arial Narrow" w:eastAsia="Arial Narrow" w:hAnsi="Arial Narrow" w:cs="Arial Narrow"/>
                <w:color w:val="0A8137"/>
                <w:sz w:val="16"/>
                <w:szCs w:val="16"/>
              </w:rPr>
              <w:t>09170 Oristano (OR) - Via Cagliari, 242 - Tel. +39.0783.464375 - oristano@uisp.it - www.uisp.it/oristano -  C.F.:90008000953</w:t>
            </w:r>
          </w:p>
        </w:tc>
        <w:tc>
          <w:tcPr>
            <w:tcW w:w="1000" w:type="dxa"/>
          </w:tcPr>
          <w:p w14:paraId="5FE67791" w14:textId="77777777" w:rsidR="00836457" w:rsidRDefault="00836457" w:rsidP="00E52061">
            <w:r>
              <w:rPr>
                <w:noProof/>
              </w:rPr>
              <w:drawing>
                <wp:inline distT="0" distB="0" distL="0" distR="0" wp14:anchorId="53BEA964" wp14:editId="547546C8">
                  <wp:extent cx="1219200" cy="5080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EF556" w14:textId="77777777" w:rsidR="00836457" w:rsidRPr="00720B70" w:rsidRDefault="00836457" w:rsidP="00720B7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836457" w:rsidRPr="00720B70" w:rsidSect="00E020B7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DE"/>
    <w:rsid w:val="00072452"/>
    <w:rsid w:val="00166EDA"/>
    <w:rsid w:val="001E62DA"/>
    <w:rsid w:val="0028050F"/>
    <w:rsid w:val="005942DE"/>
    <w:rsid w:val="00720B70"/>
    <w:rsid w:val="00770D15"/>
    <w:rsid w:val="00836457"/>
    <w:rsid w:val="009979E0"/>
    <w:rsid w:val="009E737C"/>
    <w:rsid w:val="00A66E49"/>
    <w:rsid w:val="00B9133F"/>
    <w:rsid w:val="00D81EAA"/>
    <w:rsid w:val="00E020B7"/>
    <w:rsid w:val="00E4385C"/>
    <w:rsid w:val="00E52061"/>
    <w:rsid w:val="00EC1318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90F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2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42DE"/>
    <w:rPr>
      <w:rFonts w:ascii="Lucida Grande" w:hAnsi="Lucida Grande" w:cs="Lucida Grande"/>
      <w:sz w:val="18"/>
      <w:szCs w:val="18"/>
    </w:rPr>
  </w:style>
  <w:style w:type="paragraph" w:customStyle="1" w:styleId="Contenutocornice">
    <w:name w:val="Contenuto cornice"/>
    <w:basedOn w:val="Normale"/>
    <w:qFormat/>
    <w:rsid w:val="00F86765"/>
    <w:pPr>
      <w:spacing w:after="200" w:line="276" w:lineRule="auto"/>
    </w:pPr>
    <w:rPr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2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42DE"/>
    <w:rPr>
      <w:rFonts w:ascii="Lucida Grande" w:hAnsi="Lucida Grande" w:cs="Lucida Grande"/>
      <w:sz w:val="18"/>
      <w:szCs w:val="18"/>
    </w:rPr>
  </w:style>
  <w:style w:type="paragraph" w:customStyle="1" w:styleId="Contenutocornice">
    <w:name w:val="Contenuto cornice"/>
    <w:basedOn w:val="Normale"/>
    <w:qFormat/>
    <w:rsid w:val="00F86765"/>
    <w:pPr>
      <w:spacing w:after="200" w:line="276" w:lineRule="auto"/>
    </w:pPr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ZEDDA</dc:creator>
  <cp:keywords/>
  <dc:description/>
  <cp:lastModifiedBy>Roberto ZEDDA</cp:lastModifiedBy>
  <cp:revision>10</cp:revision>
  <dcterms:created xsi:type="dcterms:W3CDTF">2021-05-19T15:02:00Z</dcterms:created>
  <dcterms:modified xsi:type="dcterms:W3CDTF">2023-01-16T11:28:00Z</dcterms:modified>
</cp:coreProperties>
</file>