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29" w:rsidRDefault="00B739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40" w:lineRule="auto"/>
        <w:ind w:left="282" w:right="166"/>
        <w:jc w:val="center"/>
        <w:rPr>
          <w:rFonts w:ascii="Arial Narrow" w:eastAsia="Arial Narrow" w:hAnsi="Arial Narrow" w:cs="Arial Narrow"/>
          <w:b/>
          <w:sz w:val="19"/>
          <w:szCs w:val="19"/>
        </w:rPr>
      </w:pPr>
      <w:r>
        <w:rPr>
          <w:rFonts w:ascii="Arial Narrow" w:eastAsia="Arial Narrow" w:hAnsi="Arial Narrow" w:cs="Arial Narrow"/>
          <w:b/>
          <w:sz w:val="19"/>
          <w:szCs w:val="19"/>
        </w:rPr>
        <w:t xml:space="preserve">EMOLUMENTI, COMPENSI, CORRISPETTIVI AGLI ORGANI </w:t>
      </w:r>
      <w:proofErr w:type="spellStart"/>
      <w:r>
        <w:rPr>
          <w:rFonts w:ascii="Arial Narrow" w:eastAsia="Arial Narrow" w:hAnsi="Arial Narrow" w:cs="Arial Narrow"/>
          <w:b/>
          <w:sz w:val="19"/>
          <w:szCs w:val="19"/>
        </w:rPr>
        <w:t>DI</w:t>
      </w:r>
      <w:proofErr w:type="spellEnd"/>
      <w:r>
        <w:rPr>
          <w:rFonts w:ascii="Arial Narrow" w:eastAsia="Arial Narrow" w:hAnsi="Arial Narrow" w:cs="Arial Narrow"/>
          <w:b/>
          <w:sz w:val="19"/>
          <w:szCs w:val="19"/>
        </w:rPr>
        <w:t xml:space="preserve"> AMMINISTRAZIONE </w:t>
      </w:r>
    </w:p>
    <w:p w:rsidR="00CD2629" w:rsidRDefault="00B739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40" w:lineRule="auto"/>
        <w:ind w:left="282" w:right="166"/>
        <w:jc w:val="center"/>
        <w:rPr>
          <w:rFonts w:ascii="Arial Narrow" w:eastAsia="Arial Narrow" w:hAnsi="Arial Narrow" w:cs="Arial Narrow"/>
          <w:b/>
          <w:sz w:val="19"/>
          <w:szCs w:val="19"/>
        </w:rPr>
      </w:pPr>
      <w:r>
        <w:rPr>
          <w:rFonts w:ascii="Arial Narrow" w:eastAsia="Arial Narrow" w:hAnsi="Arial Narrow" w:cs="Arial Narrow"/>
          <w:b/>
          <w:sz w:val="19"/>
          <w:szCs w:val="19"/>
        </w:rPr>
        <w:t>E CONTROLLO, A DIRIGENTI ED ASSOCIATI</w:t>
      </w:r>
    </w:p>
    <w:p w:rsidR="00CD2629" w:rsidRDefault="00B739A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440" w:lineRule="auto"/>
        <w:ind w:left="282" w:right="166"/>
        <w:jc w:val="center"/>
        <w:rPr>
          <w:color w:val="000000"/>
        </w:rPr>
      </w:pPr>
      <w:r>
        <w:rPr>
          <w:color w:val="000000"/>
        </w:rPr>
        <w:t>UISP COMIT</w:t>
      </w:r>
      <w:r>
        <w:t xml:space="preserve">ATO VICENZA </w:t>
      </w:r>
      <w:r>
        <w:rPr>
          <w:color w:val="000000"/>
        </w:rPr>
        <w:t xml:space="preserve"> APS</w:t>
      </w:r>
    </w:p>
    <w:tbl>
      <w:tblPr>
        <w:tblStyle w:val="a"/>
        <w:tblW w:w="9630" w:type="dxa"/>
        <w:jc w:val="center"/>
        <w:tblInd w:w="2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01"/>
        <w:gridCol w:w="2415"/>
        <w:gridCol w:w="1701"/>
        <w:gridCol w:w="3113"/>
      </w:tblGrid>
      <w:tr w:rsidR="00CD2629" w:rsidTr="00B739A4">
        <w:trPr>
          <w:cantSplit/>
          <w:trHeight w:val="707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DENOMINAZIONE DEL  </w:t>
            </w:r>
          </w:p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SOGGETTO EROGANTE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343" w:right="290"/>
              <w:jc w:val="right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SOMMA INCASSATA O VALORE  ECONOMICO DEL SOSTEGNO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DATA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INCASSO 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AUSALE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 w:rsidP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VICENZA</w:t>
            </w:r>
            <w:r w:rsidR="00B739A4"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6.666,16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01/02/2021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 ARCUGNANO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"/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1.581,39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16/02/2021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78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CARTIGLIANO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1"/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240,00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03/08/2021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 w:rsidP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CARTIGLIANO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110,00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13/10/2021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VICENZA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11.889,59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17/12/2021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79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COMUNE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DI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ARCUGNANO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616,00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27/12/2021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>CONTRIBUTO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SPORT E SALUTE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2000,00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25/05/2021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CONTRIBUTO COVID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SPORT E SALUTE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2.000,00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C2151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24/06/2021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CONTRIBUTO COVID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ISTITUTO COMPRENSIVO IC VICENZA 1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400,00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14/07/2021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FATTURA 1 DEL 30/06/2021</w:t>
            </w:r>
          </w:p>
        </w:tc>
      </w:tr>
      <w:tr w:rsidR="00CD2629" w:rsidTr="00B739A4">
        <w:trPr>
          <w:cantSplit/>
          <w:trHeight w:val="480"/>
          <w:tblHeader/>
          <w:jc w:val="center"/>
        </w:trPr>
        <w:tc>
          <w:tcPr>
            <w:tcW w:w="24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ISTITUTO PRIMO LEVI  BADIA POLESINE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300,00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04/11/2021</w:t>
            </w:r>
          </w:p>
        </w:tc>
        <w:tc>
          <w:tcPr>
            <w:tcW w:w="3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629" w:rsidRDefault="00B739A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FATTURA 2 DEL 30/10/2021</w:t>
            </w:r>
          </w:p>
        </w:tc>
      </w:tr>
    </w:tbl>
    <w:p w:rsidR="00CD2629" w:rsidRDefault="00CD2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D2629" w:rsidRDefault="00CD262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D2629" w:rsidSect="00B739A4">
      <w:pgSz w:w="16839" w:h="11907" w:orient="landscape" w:code="9"/>
      <w:pgMar w:top="567" w:right="567" w:bottom="567" w:left="692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hyphenationZone w:val="283"/>
  <w:drawingGridHorizontalSpacing w:val="110"/>
  <w:displayHorizontalDrawingGridEvery w:val="2"/>
  <w:characterSpacingControl w:val="doNotCompress"/>
  <w:compat/>
  <w:rsids>
    <w:rsidRoot w:val="00CD2629"/>
    <w:rsid w:val="00192D5A"/>
    <w:rsid w:val="00B739A4"/>
    <w:rsid w:val="00C21514"/>
    <w:rsid w:val="00CD2629"/>
    <w:rsid w:val="00FD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D26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D26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D26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D26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D262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CD26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D2629"/>
  </w:style>
  <w:style w:type="table" w:customStyle="1" w:styleId="TableNormal">
    <w:name w:val="Table Normal"/>
    <w:rsid w:val="00CD26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D26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D26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26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2022-10-25T08:08:00Z</cp:lastPrinted>
  <dcterms:created xsi:type="dcterms:W3CDTF">2022-10-25T08:09:00Z</dcterms:created>
  <dcterms:modified xsi:type="dcterms:W3CDTF">2022-10-25T08:55:00Z</dcterms:modified>
</cp:coreProperties>
</file>